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89" w:rsidRDefault="002E7E89"/>
    <w:p w:rsidR="002E7E89" w:rsidRPr="008849F9" w:rsidRDefault="002E7E89" w:rsidP="002E7E89">
      <w:pPr>
        <w:jc w:val="center"/>
        <w:rPr>
          <w:rFonts w:ascii="微軟正黑體" w:eastAsia="微軟正黑體" w:hAnsi="微軟正黑體"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國九會考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</w:p>
    <w:tbl>
      <w:tblPr>
        <w:tblStyle w:val="a5"/>
        <w:tblW w:w="1048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5528"/>
        <w:gridCol w:w="1706"/>
        <w:gridCol w:w="1696"/>
      </w:tblGrid>
      <w:tr w:rsidR="002E7E89" w:rsidRPr="00791444" w:rsidTr="00A018F3">
        <w:trPr>
          <w:jc w:val="center"/>
        </w:trPr>
        <w:tc>
          <w:tcPr>
            <w:tcW w:w="846" w:type="dxa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6237" w:type="dxa"/>
            <w:gridSpan w:val="2"/>
          </w:tcPr>
          <w:p w:rsidR="002E7E89" w:rsidRPr="0067133F" w:rsidRDefault="005E7450" w:rsidP="009A7C08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地理</w:t>
            </w:r>
          </w:p>
        </w:tc>
        <w:tc>
          <w:tcPr>
            <w:tcW w:w="1706" w:type="dxa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696" w:type="dxa"/>
          </w:tcPr>
          <w:p w:rsidR="002E7E89" w:rsidRPr="00791444" w:rsidRDefault="000A0351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趙心怡 師</w:t>
            </w:r>
          </w:p>
        </w:tc>
      </w:tr>
      <w:tr w:rsidR="002E7E89" w:rsidRPr="00791444" w:rsidTr="00A018F3">
        <w:trPr>
          <w:jc w:val="center"/>
        </w:trPr>
        <w:tc>
          <w:tcPr>
            <w:tcW w:w="846" w:type="dxa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709" w:type="dxa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5528" w:type="dxa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706" w:type="dxa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696" w:type="dxa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4E1282" w:rsidRPr="00791444" w:rsidTr="00A018F3">
        <w:trPr>
          <w:jc w:val="center"/>
        </w:trPr>
        <w:tc>
          <w:tcPr>
            <w:tcW w:w="846" w:type="dxa"/>
            <w:vMerge w:val="restart"/>
            <w:vAlign w:val="center"/>
          </w:tcPr>
          <w:p w:rsidR="004E1282" w:rsidRDefault="004E1282" w:rsidP="004E128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113暑假</w:t>
            </w:r>
          </w:p>
          <w:p w:rsidR="004E1282" w:rsidRDefault="004E1282" w:rsidP="004E128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｜</w:t>
            </w:r>
            <w:proofErr w:type="gramEnd"/>
          </w:p>
          <w:p w:rsidR="004E1282" w:rsidRDefault="004E1282" w:rsidP="004E128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113-2</w:t>
            </w:r>
          </w:p>
          <w:p w:rsidR="004E1282" w:rsidRPr="00791444" w:rsidRDefault="004E1282" w:rsidP="004E128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學期</w:t>
            </w:r>
          </w:p>
        </w:tc>
        <w:tc>
          <w:tcPr>
            <w:tcW w:w="709" w:type="dxa"/>
          </w:tcPr>
          <w:p w:rsidR="004E1282" w:rsidRPr="00791444" w:rsidRDefault="004E1282" w:rsidP="004E128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E1282" w:rsidRPr="00791444" w:rsidRDefault="004E1282" w:rsidP="004E128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臺灣位置、地形、海岸、島嶼</w:t>
            </w:r>
          </w:p>
        </w:tc>
        <w:tc>
          <w:tcPr>
            <w:tcW w:w="1706" w:type="dxa"/>
          </w:tcPr>
          <w:p w:rsidR="004E1282" w:rsidRPr="00791444" w:rsidRDefault="004E1282" w:rsidP="004E128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單元1~2</w:t>
            </w:r>
          </w:p>
        </w:tc>
        <w:tc>
          <w:tcPr>
            <w:tcW w:w="1696" w:type="dxa"/>
          </w:tcPr>
          <w:p w:rsidR="004E1282" w:rsidRPr="00791444" w:rsidRDefault="000A0351" w:rsidP="004E128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大滿貫講義</w:t>
            </w:r>
          </w:p>
        </w:tc>
      </w:tr>
      <w:tr w:rsidR="004E1282" w:rsidRPr="00791444" w:rsidTr="00A018F3">
        <w:trPr>
          <w:jc w:val="center"/>
        </w:trPr>
        <w:tc>
          <w:tcPr>
            <w:tcW w:w="846" w:type="dxa"/>
            <w:vMerge/>
            <w:vAlign w:val="center"/>
          </w:tcPr>
          <w:p w:rsidR="004E1282" w:rsidRPr="00791444" w:rsidRDefault="004E1282" w:rsidP="004E128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4E1282" w:rsidRPr="00791444" w:rsidRDefault="004E1282" w:rsidP="004E128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4E1282" w:rsidRPr="00791444" w:rsidRDefault="004E1282" w:rsidP="004E128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臺灣氣候、水文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人口、文化</w:t>
            </w:r>
          </w:p>
        </w:tc>
        <w:tc>
          <w:tcPr>
            <w:tcW w:w="1706" w:type="dxa"/>
          </w:tcPr>
          <w:p w:rsidR="004E1282" w:rsidRPr="00791444" w:rsidRDefault="004E1282" w:rsidP="004E128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單元3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~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:rsidR="004E1282" w:rsidRPr="00791444" w:rsidRDefault="000A0351" w:rsidP="004E128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大滿貫講義</w:t>
            </w:r>
          </w:p>
        </w:tc>
      </w:tr>
      <w:tr w:rsidR="004E1282" w:rsidRPr="00791444" w:rsidTr="00A018F3">
        <w:trPr>
          <w:jc w:val="center"/>
        </w:trPr>
        <w:tc>
          <w:tcPr>
            <w:tcW w:w="846" w:type="dxa"/>
            <w:vMerge/>
            <w:vAlign w:val="center"/>
          </w:tcPr>
          <w:p w:rsidR="004E1282" w:rsidRPr="00791444" w:rsidRDefault="004E1282" w:rsidP="004E128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4E1282" w:rsidRPr="00791444" w:rsidRDefault="004E1282" w:rsidP="004E128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4E1282" w:rsidRPr="00791444" w:rsidRDefault="004E1282" w:rsidP="004E128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臺灣產業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聚落、交通、區域發展</w:t>
            </w:r>
          </w:p>
        </w:tc>
        <w:tc>
          <w:tcPr>
            <w:tcW w:w="1706" w:type="dxa"/>
          </w:tcPr>
          <w:p w:rsidR="004E1282" w:rsidRPr="00791444" w:rsidRDefault="004E1282" w:rsidP="004E128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單元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~6</w:t>
            </w:r>
          </w:p>
        </w:tc>
        <w:tc>
          <w:tcPr>
            <w:tcW w:w="1696" w:type="dxa"/>
          </w:tcPr>
          <w:p w:rsidR="004E1282" w:rsidRPr="00791444" w:rsidRDefault="000A0351" w:rsidP="004E128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大滿貫講義</w:t>
            </w:r>
          </w:p>
        </w:tc>
      </w:tr>
      <w:tr w:rsidR="004E1282" w:rsidRPr="00791444" w:rsidTr="00A018F3">
        <w:trPr>
          <w:jc w:val="center"/>
        </w:trPr>
        <w:tc>
          <w:tcPr>
            <w:tcW w:w="846" w:type="dxa"/>
            <w:vMerge/>
            <w:vAlign w:val="center"/>
          </w:tcPr>
          <w:p w:rsidR="004E1282" w:rsidRPr="00791444" w:rsidRDefault="004E1282" w:rsidP="004E128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4E1282" w:rsidRDefault="004E1282" w:rsidP="004E128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4E1282" w:rsidRPr="00791444" w:rsidRDefault="004E1282" w:rsidP="00A018F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中國自然環境、人口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產業</w:t>
            </w:r>
          </w:p>
        </w:tc>
        <w:tc>
          <w:tcPr>
            <w:tcW w:w="1706" w:type="dxa"/>
          </w:tcPr>
          <w:p w:rsidR="004E1282" w:rsidRPr="00791444" w:rsidRDefault="004E1282" w:rsidP="004E128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單元7~9</w:t>
            </w:r>
          </w:p>
        </w:tc>
        <w:tc>
          <w:tcPr>
            <w:tcW w:w="1696" w:type="dxa"/>
          </w:tcPr>
          <w:p w:rsidR="004E1282" w:rsidRPr="00791444" w:rsidRDefault="000A0351" w:rsidP="004E128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大滿貫講義</w:t>
            </w:r>
          </w:p>
        </w:tc>
      </w:tr>
      <w:tr w:rsidR="004E1282" w:rsidRPr="00791444" w:rsidTr="00A018F3">
        <w:trPr>
          <w:jc w:val="center"/>
        </w:trPr>
        <w:tc>
          <w:tcPr>
            <w:tcW w:w="846" w:type="dxa"/>
            <w:vMerge/>
            <w:vAlign w:val="center"/>
          </w:tcPr>
          <w:p w:rsidR="004E1282" w:rsidRPr="00791444" w:rsidRDefault="004E1282" w:rsidP="004E128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4E1282" w:rsidRDefault="004E1282" w:rsidP="004E128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4E1282" w:rsidRPr="00791444" w:rsidRDefault="00A018F3" w:rsidP="004E128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全球氣候、</w:t>
            </w:r>
            <w:r w:rsidR="004E1282">
              <w:rPr>
                <w:rFonts w:ascii="微軟正黑體" w:eastAsia="微軟正黑體" w:hAnsi="微軟正黑體"/>
                <w:sz w:val="28"/>
                <w:szCs w:val="28"/>
              </w:rPr>
              <w:t>大洋洲</w:t>
            </w:r>
            <w:r w:rsidR="004E1282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4E1282">
              <w:rPr>
                <w:rFonts w:ascii="微軟正黑體" w:eastAsia="微軟正黑體" w:hAnsi="微軟正黑體"/>
                <w:sz w:val="28"/>
                <w:szCs w:val="28"/>
              </w:rPr>
              <w:t>東北亞、東南亞、南亞</w:t>
            </w:r>
          </w:p>
        </w:tc>
        <w:tc>
          <w:tcPr>
            <w:tcW w:w="1706" w:type="dxa"/>
          </w:tcPr>
          <w:p w:rsidR="004E1282" w:rsidRPr="00791444" w:rsidRDefault="004E1282" w:rsidP="004E128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單元10~12</w:t>
            </w:r>
          </w:p>
        </w:tc>
        <w:tc>
          <w:tcPr>
            <w:tcW w:w="1696" w:type="dxa"/>
          </w:tcPr>
          <w:p w:rsidR="004E1282" w:rsidRPr="00791444" w:rsidRDefault="000A0351" w:rsidP="004E128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大滿貫講義</w:t>
            </w:r>
          </w:p>
        </w:tc>
      </w:tr>
      <w:tr w:rsidR="004E1282" w:rsidRPr="00791444" w:rsidTr="00A018F3">
        <w:trPr>
          <w:jc w:val="center"/>
        </w:trPr>
        <w:tc>
          <w:tcPr>
            <w:tcW w:w="846" w:type="dxa"/>
            <w:vMerge/>
            <w:vAlign w:val="center"/>
          </w:tcPr>
          <w:p w:rsidR="004E1282" w:rsidRPr="00791444" w:rsidRDefault="004E1282" w:rsidP="004E128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4E1282" w:rsidRPr="00791444" w:rsidRDefault="004E1282" w:rsidP="004E128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4E1282" w:rsidRPr="00791444" w:rsidRDefault="000A0351" w:rsidP="004E128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西亞北非、非洲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歐洲、俄羅斯、美洲</w:t>
            </w:r>
          </w:p>
        </w:tc>
        <w:tc>
          <w:tcPr>
            <w:tcW w:w="1706" w:type="dxa"/>
          </w:tcPr>
          <w:p w:rsidR="004E1282" w:rsidRPr="00791444" w:rsidRDefault="000A0351" w:rsidP="000A035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單元13~1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:rsidR="004E1282" w:rsidRPr="00791444" w:rsidRDefault="000A0351" w:rsidP="004E128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大滿貫講義</w:t>
            </w:r>
          </w:p>
        </w:tc>
      </w:tr>
    </w:tbl>
    <w:p w:rsidR="002E7E89" w:rsidRDefault="002E7E89">
      <w:bookmarkStart w:id="0" w:name="_GoBack"/>
      <w:bookmarkEnd w:id="0"/>
    </w:p>
    <w:sectPr w:rsidR="002E7E89" w:rsidSect="00D40170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D3" w:rsidRDefault="00677FD3" w:rsidP="00C646C8">
      <w:r>
        <w:separator/>
      </w:r>
    </w:p>
  </w:endnote>
  <w:endnote w:type="continuationSeparator" w:id="0">
    <w:p w:rsidR="00677FD3" w:rsidRDefault="00677FD3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D3" w:rsidRDefault="00677FD3" w:rsidP="00C646C8">
      <w:r>
        <w:separator/>
      </w:r>
    </w:p>
  </w:footnote>
  <w:footnote w:type="continuationSeparator" w:id="0">
    <w:p w:rsidR="00677FD3" w:rsidRDefault="00677FD3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0A0351"/>
    <w:rsid w:val="000D39E1"/>
    <w:rsid w:val="000F451C"/>
    <w:rsid w:val="001658BB"/>
    <w:rsid w:val="00253293"/>
    <w:rsid w:val="002D066C"/>
    <w:rsid w:val="002E7E89"/>
    <w:rsid w:val="002F45E0"/>
    <w:rsid w:val="00316F87"/>
    <w:rsid w:val="0044214B"/>
    <w:rsid w:val="00453E7E"/>
    <w:rsid w:val="004D6C87"/>
    <w:rsid w:val="004E1282"/>
    <w:rsid w:val="005620DD"/>
    <w:rsid w:val="005E6E0F"/>
    <w:rsid w:val="005E7450"/>
    <w:rsid w:val="00626A80"/>
    <w:rsid w:val="0067133F"/>
    <w:rsid w:val="00677FD3"/>
    <w:rsid w:val="00733A43"/>
    <w:rsid w:val="00737435"/>
    <w:rsid w:val="00782B51"/>
    <w:rsid w:val="00791444"/>
    <w:rsid w:val="007C39A9"/>
    <w:rsid w:val="008253C8"/>
    <w:rsid w:val="008849F9"/>
    <w:rsid w:val="008F3FE6"/>
    <w:rsid w:val="00977A61"/>
    <w:rsid w:val="00985B3F"/>
    <w:rsid w:val="009A5779"/>
    <w:rsid w:val="009C7F14"/>
    <w:rsid w:val="009F0B1E"/>
    <w:rsid w:val="00A018F3"/>
    <w:rsid w:val="00A36BBB"/>
    <w:rsid w:val="00A503EB"/>
    <w:rsid w:val="00A5081D"/>
    <w:rsid w:val="00A67D72"/>
    <w:rsid w:val="00B37C37"/>
    <w:rsid w:val="00C646C8"/>
    <w:rsid w:val="00D242AD"/>
    <w:rsid w:val="00D40170"/>
    <w:rsid w:val="00D54500"/>
    <w:rsid w:val="00D5730B"/>
    <w:rsid w:val="00DA11FD"/>
    <w:rsid w:val="00DA4411"/>
    <w:rsid w:val="00E86361"/>
    <w:rsid w:val="00EE0742"/>
    <w:rsid w:val="00EF14EF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341D-BF9F-4934-9D1B-6445C0C0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4</cp:revision>
  <dcterms:created xsi:type="dcterms:W3CDTF">2024-05-20T10:29:00Z</dcterms:created>
  <dcterms:modified xsi:type="dcterms:W3CDTF">2024-05-21T02:27:00Z</dcterms:modified>
</cp:coreProperties>
</file>